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05" w:rsidRDefault="00CA3E8C">
      <w:r>
        <w:rPr>
          <w:rFonts w:hint="eastAsia"/>
        </w:rPr>
        <w:t>気が付けば夜だ。だから、安心して目を開けろ。</w:t>
      </w:r>
    </w:p>
    <w:p w:rsidR="00CA3E8C" w:rsidRDefault="00CA3E8C">
      <w:r>
        <w:rPr>
          <w:rFonts w:hint="eastAsia"/>
        </w:rPr>
        <w:t>雲ひとつ無い夜空だ。月だけがとても綺麗に輝いているぞ。</w:t>
      </w:r>
    </w:p>
    <w:p w:rsidR="00CA3E8C" w:rsidRDefault="00CA3E8C">
      <w:r>
        <w:rPr>
          <w:rFonts w:hint="eastAsia"/>
        </w:rPr>
        <w:t>そいつを睨み付けろ。</w:t>
      </w:r>
    </w:p>
    <w:p w:rsidR="00CA3E8C" w:rsidRDefault="00CA3E8C">
      <w:r>
        <w:rPr>
          <w:rFonts w:hint="eastAsia"/>
        </w:rPr>
        <w:t>睨みつけて吠えろ。</w:t>
      </w:r>
    </w:p>
    <w:p w:rsidR="00CA3E8C" w:rsidRDefault="00CA3E8C">
      <w:r>
        <w:rPr>
          <w:rFonts w:hint="eastAsia"/>
        </w:rPr>
        <w:t>いくらうるさくても、許してもらえるぞ。</w:t>
      </w:r>
    </w:p>
    <w:p w:rsidR="00CA3E8C" w:rsidRDefault="00CA3E8C">
      <w:r>
        <w:rPr>
          <w:rFonts w:hint="eastAsia"/>
        </w:rPr>
        <w:t>一緒に叫んでるやつを探せ。</w:t>
      </w:r>
    </w:p>
    <w:p w:rsidR="00CA3E8C" w:rsidRDefault="00CA3E8C">
      <w:r>
        <w:rPr>
          <w:rFonts w:hint="eastAsia"/>
        </w:rPr>
        <w:t>共鳴してるだけだと言い返せ。</w:t>
      </w:r>
    </w:p>
    <w:p w:rsidR="00CA3E8C" w:rsidRDefault="00CA3E8C">
      <w:r>
        <w:rPr>
          <w:rFonts w:hint="eastAsia"/>
        </w:rPr>
        <w:t>止まるな、歩け。</w:t>
      </w:r>
    </w:p>
    <w:p w:rsidR="00CA3E8C" w:rsidRDefault="00CA3E8C">
      <w:r>
        <w:rPr>
          <w:rFonts w:hint="eastAsia"/>
        </w:rPr>
        <w:t>疲れるまで、走れ。</w:t>
      </w:r>
    </w:p>
    <w:p w:rsidR="00CA3E8C" w:rsidRDefault="00CA3E8C">
      <w:r>
        <w:rPr>
          <w:rFonts w:hint="eastAsia"/>
        </w:rPr>
        <w:t>乗り越えるまで、振り返るな。</w:t>
      </w:r>
    </w:p>
    <w:p w:rsidR="00F30E96" w:rsidRDefault="00F30E96">
      <w:r>
        <w:rPr>
          <w:rFonts w:hint="eastAsia"/>
        </w:rPr>
        <w:t>重ければ捨てろ。</w:t>
      </w:r>
    </w:p>
    <w:p w:rsidR="00F30E96" w:rsidRDefault="00F30E96">
      <w:r>
        <w:rPr>
          <w:rFonts w:hint="eastAsia"/>
        </w:rPr>
        <w:t>気合だけ持って、進め。</w:t>
      </w:r>
    </w:p>
    <w:p w:rsidR="00F30E96" w:rsidRDefault="00F30E96">
      <w:r>
        <w:rPr>
          <w:rFonts w:hint="eastAsia"/>
        </w:rPr>
        <w:t>雲ひとつ無い夜空だ。</w:t>
      </w:r>
    </w:p>
    <w:p w:rsidR="00F30E96" w:rsidRDefault="00F30E96">
      <w:r>
        <w:rPr>
          <w:rFonts w:hint="eastAsia"/>
        </w:rPr>
        <w:t>月だけがとても綺麗に輝いていた。</w:t>
      </w:r>
    </w:p>
    <w:sectPr w:rsidR="00F30E96" w:rsidSect="00894BE6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74" w:rsidRDefault="00502574" w:rsidP="00383606">
      <w:r>
        <w:separator/>
      </w:r>
    </w:p>
  </w:endnote>
  <w:endnote w:type="continuationSeparator" w:id="1">
    <w:p w:rsidR="00502574" w:rsidRDefault="00502574" w:rsidP="00383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74" w:rsidRDefault="00502574" w:rsidP="00383606">
      <w:r>
        <w:separator/>
      </w:r>
    </w:p>
  </w:footnote>
  <w:footnote w:type="continuationSeparator" w:id="1">
    <w:p w:rsidR="00502574" w:rsidRDefault="00502574" w:rsidP="00383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77738743"/>
      <w:placeholder>
        <w:docPart w:val="F7C96104731E43E59EB845EA146D20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461B6" w:rsidRDefault="009461B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夜空</w:t>
        </w:r>
      </w:p>
    </w:sdtContent>
  </w:sdt>
  <w:p w:rsidR="009461B6" w:rsidRDefault="009461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BE6"/>
    <w:rsid w:val="00264FB2"/>
    <w:rsid w:val="00383606"/>
    <w:rsid w:val="00502574"/>
    <w:rsid w:val="006141FC"/>
    <w:rsid w:val="00754505"/>
    <w:rsid w:val="00894BE6"/>
    <w:rsid w:val="009461B6"/>
    <w:rsid w:val="00B67908"/>
    <w:rsid w:val="00CA3E8C"/>
    <w:rsid w:val="00F3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6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83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360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6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6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C96104731E43E59EB845EA146D20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6E77D3-A3BA-4FF7-9DC2-E906ECEA06CD}"/>
      </w:docPartPr>
      <w:docPartBody>
        <w:p w:rsidR="00000000" w:rsidRDefault="00774774" w:rsidP="00774774">
          <w:pPr>
            <w:pStyle w:val="F7C96104731E43E59EB845EA146D207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774"/>
    <w:rsid w:val="004C3336"/>
    <w:rsid w:val="0077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C96104731E43E59EB845EA146D207D">
    <w:name w:val="F7C96104731E43E59EB845EA146D207D"/>
    <w:rsid w:val="00774774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夜空</vt:lpstr>
      <vt:lpstr>夜空</vt:lpstr>
    </vt:vector>
  </TitlesOfParts>
  <Company>深田　陽子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夜空</dc:title>
  <dc:creator>みんとはうす</dc:creator>
  <cp:lastModifiedBy>福原卓郎</cp:lastModifiedBy>
  <cp:revision>4</cp:revision>
  <dcterms:created xsi:type="dcterms:W3CDTF">2008-04-10T08:15:00Z</dcterms:created>
  <dcterms:modified xsi:type="dcterms:W3CDTF">2008-04-10T13:41:00Z</dcterms:modified>
</cp:coreProperties>
</file>